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6F" w:rsidRDefault="00C0226F" w:rsidP="00770AB7">
      <w:pPr>
        <w:spacing w:line="360" w:lineRule="auto"/>
        <w:rPr>
          <w:b/>
        </w:rPr>
      </w:pPr>
    </w:p>
    <w:p w:rsidR="00770AB7" w:rsidRPr="00CA2302" w:rsidRDefault="00F114ED" w:rsidP="00770AB7">
      <w:pPr>
        <w:spacing w:line="360" w:lineRule="auto"/>
        <w:rPr>
          <w:b/>
        </w:rPr>
      </w:pPr>
      <w:r>
        <w:rPr>
          <w:b/>
        </w:rPr>
        <w:t xml:space="preserve"> </w:t>
      </w:r>
      <w:r w:rsidR="00770AB7" w:rsidRPr="00CA2302">
        <w:rPr>
          <w:b/>
        </w:rPr>
        <w:t xml:space="preserve"> LEI Nº </w:t>
      </w:r>
      <w:r>
        <w:rPr>
          <w:b/>
        </w:rPr>
        <w:t>1341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>
        <w:rPr>
          <w:b/>
        </w:rPr>
        <w:t>12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824605">
        <w:rPr>
          <w:b/>
        </w:rPr>
        <w:t>DEZEMBRO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9A7F49">
        <w:rPr>
          <w:b/>
        </w:rPr>
        <w:t>A</w:t>
      </w:r>
      <w:r w:rsidRPr="00360742">
        <w:rPr>
          <w:b/>
        </w:rPr>
        <w:t xml:space="preserve"> PREFEIT</w:t>
      </w:r>
      <w:r w:rsidR="009A7F49">
        <w:rPr>
          <w:b/>
        </w:rPr>
        <w:t>A</w:t>
      </w:r>
      <w:r w:rsidRPr="00360742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9A7F49" w:rsidRDefault="009A7F49" w:rsidP="00770AB7">
      <w:pPr>
        <w:ind w:firstLine="709"/>
        <w:jc w:val="both"/>
      </w:pPr>
    </w:p>
    <w:p w:rsidR="00770AB7" w:rsidRPr="00CA2302" w:rsidRDefault="009A7F49" w:rsidP="00770AB7">
      <w:pPr>
        <w:ind w:firstLine="709"/>
        <w:jc w:val="both"/>
      </w:pPr>
      <w:r w:rsidRPr="009A7F49">
        <w:rPr>
          <w:b/>
        </w:rPr>
        <w:t>SONIA SALETE VEDOVATTO</w:t>
      </w:r>
      <w:r w:rsidR="00770AB7" w:rsidRPr="009A7F49">
        <w:t>, Prefeit</w:t>
      </w:r>
      <w:r w:rsidRPr="009A7F49">
        <w:t>a</w:t>
      </w:r>
      <w:r w:rsidR="00770AB7" w:rsidRPr="009A7F49">
        <w:t xml:space="preserve"> Municipal</w:t>
      </w:r>
      <w:r w:rsidR="00770AB7" w:rsidRPr="00CA2302">
        <w:t xml:space="preserve"> </w:t>
      </w:r>
      <w:r w:rsidR="00361B45">
        <w:t xml:space="preserve"> </w:t>
      </w:r>
      <w:r w:rsidR="00770AB7" w:rsidRPr="00CA2302">
        <w:t>de Monte Carlo, Estado de Santa Catarina, no uso de suas atribuições legais, e com o fundamento na Lei Orgânica Municipal, faz saber a todos os habitantes do Município que, a Câmara de Vereadores aprovou e el</w:t>
      </w:r>
      <w:r w:rsidR="00B44CDA">
        <w:t>a</w:t>
      </w:r>
      <w:r w:rsidR="00770AB7" w:rsidRPr="00CA2302">
        <w:t xml:space="preserve"> sanciona a seguinte lei:</w:t>
      </w:r>
    </w:p>
    <w:p w:rsidR="00770AB7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B51042" w:rsidRPr="00CA2302" w:rsidRDefault="00B51042" w:rsidP="00770AB7">
      <w:pPr>
        <w:tabs>
          <w:tab w:val="left" w:pos="3020"/>
        </w:tabs>
        <w:jc w:val="both"/>
      </w:pPr>
    </w:p>
    <w:p w:rsidR="00B51042" w:rsidRDefault="00B51042" w:rsidP="00B51042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o Poder Executivo Municipal de Monte Carlo, autorizado a promover a abertura de crédito adicional suplementar no valor de R$ </w:t>
      </w:r>
      <w:r w:rsidR="00824605">
        <w:rPr>
          <w:color w:val="000000"/>
        </w:rPr>
        <w:t>700</w:t>
      </w:r>
      <w:r w:rsidR="009514DC">
        <w:rPr>
          <w:color w:val="000000"/>
        </w:rPr>
        <w:t>.</w:t>
      </w:r>
      <w:r w:rsidR="001F0877">
        <w:rPr>
          <w:color w:val="000000"/>
        </w:rPr>
        <w:t>000</w:t>
      </w:r>
      <w:r w:rsidR="009514DC">
        <w:rPr>
          <w:color w:val="000000"/>
        </w:rPr>
        <w:t>,00</w:t>
      </w:r>
      <w:r w:rsidRPr="00CA2302">
        <w:rPr>
          <w:color w:val="000000"/>
        </w:rPr>
        <w:t xml:space="preserve"> (</w:t>
      </w:r>
      <w:r w:rsidR="00824605">
        <w:rPr>
          <w:color w:val="000000"/>
        </w:rPr>
        <w:t>setecentos</w:t>
      </w:r>
      <w:r w:rsidR="009514DC">
        <w:rPr>
          <w:color w:val="000000"/>
        </w:rPr>
        <w:t xml:space="preserve"> mil  reais</w:t>
      </w:r>
      <w:r w:rsidRPr="00CA2302">
        <w:rPr>
          <w:color w:val="000000"/>
        </w:rPr>
        <w:t>)</w:t>
      </w:r>
      <w:r>
        <w:rPr>
          <w:color w:val="000000"/>
        </w:rPr>
        <w:t xml:space="preserve"> na dotaç</w:t>
      </w:r>
      <w:r w:rsidR="00824605">
        <w:rPr>
          <w:color w:val="000000"/>
        </w:rPr>
        <w:t>ão</w:t>
      </w:r>
      <w:r>
        <w:rPr>
          <w:color w:val="000000"/>
        </w:rPr>
        <w:t xml:space="preserve"> orçamentária abaixo discriminada:</w:t>
      </w:r>
    </w:p>
    <w:p w:rsidR="0097365F" w:rsidRDefault="0097365F" w:rsidP="0097365F">
      <w:pPr>
        <w:spacing w:line="276" w:lineRule="auto"/>
        <w:jc w:val="both"/>
        <w:rPr>
          <w:b/>
          <w:sz w:val="22"/>
          <w:szCs w:val="22"/>
        </w:rPr>
      </w:pPr>
    </w:p>
    <w:p w:rsidR="00824605" w:rsidRPr="00CA21A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24605" w:rsidRPr="00CA21A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24605" w:rsidRPr="00CA21A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 xml:space="preserve"> 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Aquisição de Veiculo para a Saúde</w:t>
      </w:r>
    </w:p>
    <w:p w:rsidR="00824605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8 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1.83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83</w:t>
      </w:r>
    </w:p>
    <w:p w:rsidR="00824605" w:rsidRPr="00CA21A2" w:rsidRDefault="00824605" w:rsidP="0082460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700.000,00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824605">
        <w:rPr>
          <w:b/>
          <w:color w:val="000000"/>
          <w:sz w:val="22"/>
          <w:szCs w:val="22"/>
        </w:rPr>
        <w:t>setecentos mil reais</w:t>
      </w:r>
      <w:r w:rsidRPr="00CA21A2">
        <w:rPr>
          <w:b/>
          <w:color w:val="000000"/>
          <w:sz w:val="22"/>
          <w:szCs w:val="22"/>
        </w:rPr>
        <w:t>)</w:t>
      </w:r>
    </w:p>
    <w:p w:rsidR="00360742" w:rsidRDefault="00360742" w:rsidP="001401C0">
      <w:pPr>
        <w:spacing w:line="276" w:lineRule="auto"/>
        <w:jc w:val="both"/>
        <w:rPr>
          <w:b/>
          <w:sz w:val="22"/>
          <w:szCs w:val="22"/>
        </w:rPr>
      </w:pPr>
    </w:p>
    <w:p w:rsidR="00DD62D7" w:rsidRDefault="00DD62D7" w:rsidP="00DD62D7">
      <w:pPr>
        <w:ind w:firstLine="709"/>
        <w:jc w:val="both"/>
      </w:pPr>
      <w:r w:rsidRPr="00DD62D7">
        <w:rPr>
          <w:b/>
        </w:rPr>
        <w:t xml:space="preserve">Art. 2º. </w:t>
      </w:r>
      <w:r w:rsidRPr="00DD62D7">
        <w:t>Para a abertura do Crédito, de que trata o artigo anterior, fica anulado o valor da dotaç</w:t>
      </w:r>
      <w:r w:rsidR="00824605">
        <w:t>ão</w:t>
      </w:r>
      <w:r w:rsidR="00CE12FC">
        <w:t xml:space="preserve"> </w:t>
      </w:r>
      <w:r w:rsidRPr="00DD62D7">
        <w:t>abaixo discriminada:</w:t>
      </w:r>
    </w:p>
    <w:p w:rsidR="00E6005B" w:rsidRDefault="00E6005B" w:rsidP="00BA562C">
      <w:pPr>
        <w:jc w:val="both"/>
        <w:rPr>
          <w:b/>
        </w:rPr>
      </w:pPr>
    </w:p>
    <w:p w:rsidR="00824605" w:rsidRPr="00ED58F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 xml:space="preserve">Órgão </w:t>
      </w:r>
      <w:r w:rsidRPr="00ED58F2">
        <w:rPr>
          <w:b/>
          <w:sz w:val="22"/>
          <w:szCs w:val="22"/>
        </w:rPr>
        <w:tab/>
      </w:r>
      <w:r w:rsidRPr="00ED58F2">
        <w:rPr>
          <w:b/>
          <w:sz w:val="22"/>
          <w:szCs w:val="22"/>
        </w:rPr>
        <w:tab/>
      </w:r>
      <w:r w:rsidRPr="00ED58F2">
        <w:rPr>
          <w:b/>
          <w:sz w:val="22"/>
          <w:szCs w:val="22"/>
        </w:rPr>
        <w:tab/>
        <w:t xml:space="preserve">         09 – Secretaria de Infra-Estrutura</w:t>
      </w:r>
    </w:p>
    <w:p w:rsidR="00824605" w:rsidRPr="00ED58F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Unidade Orçamentária        02– Departamento de Obras Públicas</w:t>
      </w:r>
    </w:p>
    <w:p w:rsidR="00824605" w:rsidRPr="00ED58F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Projeto/Atividade             1.004 – Pavimentação, Urbanização e Estrutura de Vias Públicas</w:t>
      </w:r>
    </w:p>
    <w:p w:rsidR="00824605" w:rsidRPr="00ED58F2" w:rsidRDefault="00824605" w:rsidP="00824605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Elemento Despesa</w:t>
      </w:r>
      <w:r w:rsidRPr="00ED58F2">
        <w:rPr>
          <w:b/>
          <w:sz w:val="22"/>
          <w:szCs w:val="22"/>
        </w:rPr>
        <w:tab/>
        <w:t xml:space="preserve">          8</w:t>
      </w:r>
      <w:r>
        <w:rPr>
          <w:b/>
          <w:sz w:val="22"/>
          <w:szCs w:val="22"/>
        </w:rPr>
        <w:t xml:space="preserve">4 </w:t>
      </w:r>
      <w:r w:rsidRPr="00ED58F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D58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D58F2">
        <w:rPr>
          <w:b/>
          <w:sz w:val="22"/>
          <w:szCs w:val="22"/>
        </w:rPr>
        <w:t>.90.00.00.00.</w:t>
      </w:r>
      <w:r>
        <w:rPr>
          <w:b/>
          <w:sz w:val="22"/>
          <w:szCs w:val="22"/>
        </w:rPr>
        <w:t>00.</w:t>
      </w:r>
      <w:r w:rsidRPr="00ED58F2">
        <w:rPr>
          <w:b/>
          <w:sz w:val="22"/>
          <w:szCs w:val="22"/>
        </w:rPr>
        <w:t>01.</w:t>
      </w:r>
      <w:r>
        <w:rPr>
          <w:b/>
          <w:sz w:val="22"/>
          <w:szCs w:val="22"/>
        </w:rPr>
        <w:t>83</w:t>
      </w:r>
      <w:r w:rsidRPr="00ED58F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83</w:t>
      </w:r>
    </w:p>
    <w:p w:rsidR="00824605" w:rsidRPr="00ED58F2" w:rsidRDefault="00824605" w:rsidP="0082460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D58F2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700.000,00</w:t>
      </w:r>
      <w:r w:rsidRPr="00ED58F2">
        <w:rPr>
          <w:color w:val="000000"/>
          <w:sz w:val="22"/>
          <w:szCs w:val="22"/>
        </w:rPr>
        <w:t xml:space="preserve"> (</w:t>
      </w:r>
      <w:r w:rsidRPr="00824605">
        <w:rPr>
          <w:b/>
          <w:color w:val="000000"/>
          <w:sz w:val="22"/>
          <w:szCs w:val="22"/>
        </w:rPr>
        <w:t>setecentos mil reais</w:t>
      </w:r>
      <w:r w:rsidRPr="00ED58F2">
        <w:rPr>
          <w:color w:val="000000"/>
          <w:sz w:val="22"/>
          <w:szCs w:val="22"/>
        </w:rPr>
        <w:t>)</w:t>
      </w:r>
    </w:p>
    <w:p w:rsidR="0064754D" w:rsidRDefault="0064754D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9A7F49" w:rsidRDefault="009A7F49" w:rsidP="009A7F49">
      <w:pPr>
        <w:spacing w:line="360" w:lineRule="auto"/>
        <w:ind w:firstLine="708"/>
        <w:jc w:val="both"/>
      </w:pPr>
    </w:p>
    <w:p w:rsidR="00BE29BD" w:rsidRPr="009A7F49" w:rsidRDefault="008662A0" w:rsidP="009A7F49">
      <w:pPr>
        <w:spacing w:line="360" w:lineRule="auto"/>
        <w:ind w:firstLine="708"/>
        <w:jc w:val="both"/>
      </w:pPr>
      <w:r w:rsidRPr="00770154">
        <w:t xml:space="preserve">Monte Carlo, </w:t>
      </w:r>
      <w:r w:rsidR="00F114ED">
        <w:t>12</w:t>
      </w:r>
      <w:r w:rsidR="002F58C7" w:rsidRPr="00770154">
        <w:t xml:space="preserve"> de </w:t>
      </w:r>
      <w:r w:rsidR="00824605">
        <w:t>dezembro</w:t>
      </w:r>
      <w:r w:rsidR="0097365F">
        <w:t xml:space="preserve"> </w:t>
      </w:r>
      <w:r w:rsidR="00B94B63" w:rsidRPr="00770154">
        <w:t>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9A7F49" w:rsidRDefault="009A7F49" w:rsidP="008662A0">
      <w:pPr>
        <w:jc w:val="center"/>
        <w:rPr>
          <w:b/>
        </w:rPr>
      </w:pPr>
    </w:p>
    <w:p w:rsidR="009A7F49" w:rsidRDefault="009A7F49" w:rsidP="008662A0">
      <w:pPr>
        <w:jc w:val="center"/>
        <w:rPr>
          <w:b/>
        </w:rPr>
      </w:pPr>
    </w:p>
    <w:p w:rsidR="00B44CDA" w:rsidRPr="009A7F49" w:rsidRDefault="009A7F49" w:rsidP="008662A0">
      <w:pPr>
        <w:jc w:val="center"/>
        <w:rPr>
          <w:sz w:val="22"/>
          <w:szCs w:val="22"/>
        </w:rPr>
      </w:pPr>
      <w:r w:rsidRPr="009A7F49">
        <w:rPr>
          <w:b/>
        </w:rPr>
        <w:t>SONIA SALETE VEDOVATTO</w:t>
      </w:r>
    </w:p>
    <w:p w:rsidR="009A7F49" w:rsidRPr="00F114ED" w:rsidRDefault="008662A0" w:rsidP="00B1316E">
      <w:pPr>
        <w:jc w:val="center"/>
        <w:rPr>
          <w:sz w:val="22"/>
          <w:szCs w:val="22"/>
        </w:rPr>
      </w:pPr>
      <w:r w:rsidRPr="009A7F49">
        <w:rPr>
          <w:sz w:val="22"/>
          <w:szCs w:val="22"/>
        </w:rPr>
        <w:t>Prefeit</w:t>
      </w:r>
      <w:r w:rsidR="009A7F49" w:rsidRPr="009A7F49">
        <w:rPr>
          <w:sz w:val="22"/>
          <w:szCs w:val="22"/>
        </w:rPr>
        <w:t>a</w:t>
      </w:r>
      <w:r w:rsidRPr="009A7F49">
        <w:rPr>
          <w:sz w:val="22"/>
          <w:szCs w:val="22"/>
        </w:rPr>
        <w:t xml:space="preserve"> Municipal</w:t>
      </w:r>
    </w:p>
    <w:sectPr w:rsidR="009A7F49" w:rsidRPr="00F114E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E5" w:rsidRDefault="009E10E5" w:rsidP="00AE47DA">
      <w:r>
        <w:separator/>
      </w:r>
    </w:p>
  </w:endnote>
  <w:endnote w:type="continuationSeparator" w:id="1">
    <w:p w:rsidR="009E10E5" w:rsidRDefault="009E10E5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E5" w:rsidRDefault="009E10E5" w:rsidP="00AE47DA">
      <w:r>
        <w:separator/>
      </w:r>
    </w:p>
  </w:footnote>
  <w:footnote w:type="continuationSeparator" w:id="1">
    <w:p w:rsidR="009E10E5" w:rsidRDefault="009E10E5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0818"/>
    <w:rsid w:val="000109FD"/>
    <w:rsid w:val="00010F66"/>
    <w:rsid w:val="0001207E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AB1"/>
    <w:rsid w:val="00076CE4"/>
    <w:rsid w:val="00077279"/>
    <w:rsid w:val="00082CCD"/>
    <w:rsid w:val="00083DC3"/>
    <w:rsid w:val="00085737"/>
    <w:rsid w:val="00090764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344E"/>
    <w:rsid w:val="000D64B9"/>
    <w:rsid w:val="000E08B1"/>
    <w:rsid w:val="000E0B4E"/>
    <w:rsid w:val="000E3D49"/>
    <w:rsid w:val="000E612F"/>
    <w:rsid w:val="000E694A"/>
    <w:rsid w:val="000F24E2"/>
    <w:rsid w:val="000F3D40"/>
    <w:rsid w:val="001110BF"/>
    <w:rsid w:val="00117806"/>
    <w:rsid w:val="00117CE5"/>
    <w:rsid w:val="00127670"/>
    <w:rsid w:val="0013222A"/>
    <w:rsid w:val="001350AD"/>
    <w:rsid w:val="001401C0"/>
    <w:rsid w:val="001411B7"/>
    <w:rsid w:val="001415A0"/>
    <w:rsid w:val="00145511"/>
    <w:rsid w:val="001551AF"/>
    <w:rsid w:val="001604CB"/>
    <w:rsid w:val="00160CBF"/>
    <w:rsid w:val="00165B3C"/>
    <w:rsid w:val="00166534"/>
    <w:rsid w:val="00170015"/>
    <w:rsid w:val="00170EC1"/>
    <w:rsid w:val="00172C36"/>
    <w:rsid w:val="0018104E"/>
    <w:rsid w:val="0018596D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0877"/>
    <w:rsid w:val="001F2FB5"/>
    <w:rsid w:val="001F3A11"/>
    <w:rsid w:val="001F4AE6"/>
    <w:rsid w:val="001F6D14"/>
    <w:rsid w:val="002038FF"/>
    <w:rsid w:val="002337A0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079C2"/>
    <w:rsid w:val="003123FD"/>
    <w:rsid w:val="00323580"/>
    <w:rsid w:val="003347ED"/>
    <w:rsid w:val="00354C4B"/>
    <w:rsid w:val="00360742"/>
    <w:rsid w:val="00361B45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A5C9E"/>
    <w:rsid w:val="003B17D5"/>
    <w:rsid w:val="003B7871"/>
    <w:rsid w:val="003C19E8"/>
    <w:rsid w:val="003C20CF"/>
    <w:rsid w:val="003C49EF"/>
    <w:rsid w:val="003C6111"/>
    <w:rsid w:val="003C7D26"/>
    <w:rsid w:val="003D30DD"/>
    <w:rsid w:val="003D30EA"/>
    <w:rsid w:val="003D78BE"/>
    <w:rsid w:val="003E1090"/>
    <w:rsid w:val="003E4D29"/>
    <w:rsid w:val="003E4F6C"/>
    <w:rsid w:val="003E6D7E"/>
    <w:rsid w:val="003F0B66"/>
    <w:rsid w:val="003F6505"/>
    <w:rsid w:val="00404593"/>
    <w:rsid w:val="004202B2"/>
    <w:rsid w:val="0042200D"/>
    <w:rsid w:val="00425AF5"/>
    <w:rsid w:val="004313F3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4A8E"/>
    <w:rsid w:val="00480F16"/>
    <w:rsid w:val="00486A21"/>
    <w:rsid w:val="0049201C"/>
    <w:rsid w:val="00497F44"/>
    <w:rsid w:val="004A18DA"/>
    <w:rsid w:val="004A4B1F"/>
    <w:rsid w:val="004A5573"/>
    <w:rsid w:val="004B35B6"/>
    <w:rsid w:val="004B6D9E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379B5"/>
    <w:rsid w:val="005431A7"/>
    <w:rsid w:val="00546EC8"/>
    <w:rsid w:val="00552CB6"/>
    <w:rsid w:val="0055570E"/>
    <w:rsid w:val="00557B62"/>
    <w:rsid w:val="00560888"/>
    <w:rsid w:val="00561EDC"/>
    <w:rsid w:val="00562D09"/>
    <w:rsid w:val="005648EF"/>
    <w:rsid w:val="00566DF9"/>
    <w:rsid w:val="00567D0D"/>
    <w:rsid w:val="00572113"/>
    <w:rsid w:val="00575EBC"/>
    <w:rsid w:val="005A39CC"/>
    <w:rsid w:val="005A428B"/>
    <w:rsid w:val="005A45C6"/>
    <w:rsid w:val="005A680A"/>
    <w:rsid w:val="005B2F0A"/>
    <w:rsid w:val="005B6601"/>
    <w:rsid w:val="005C0372"/>
    <w:rsid w:val="005C7BF8"/>
    <w:rsid w:val="005D2B9D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3EC0"/>
    <w:rsid w:val="006348DC"/>
    <w:rsid w:val="00636018"/>
    <w:rsid w:val="00636A24"/>
    <w:rsid w:val="00643E2C"/>
    <w:rsid w:val="00645760"/>
    <w:rsid w:val="0064754D"/>
    <w:rsid w:val="00652035"/>
    <w:rsid w:val="00652831"/>
    <w:rsid w:val="00656222"/>
    <w:rsid w:val="00657FE1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0C57"/>
    <w:rsid w:val="006A4D5B"/>
    <w:rsid w:val="006A5C29"/>
    <w:rsid w:val="006B01E7"/>
    <w:rsid w:val="006B5B35"/>
    <w:rsid w:val="006C0781"/>
    <w:rsid w:val="006D28ED"/>
    <w:rsid w:val="006D34A7"/>
    <w:rsid w:val="006D4C7E"/>
    <w:rsid w:val="006D7F5C"/>
    <w:rsid w:val="006E3BDF"/>
    <w:rsid w:val="006F0BBF"/>
    <w:rsid w:val="006F126C"/>
    <w:rsid w:val="00700158"/>
    <w:rsid w:val="007006D6"/>
    <w:rsid w:val="00701A0A"/>
    <w:rsid w:val="00701ED1"/>
    <w:rsid w:val="0070645A"/>
    <w:rsid w:val="00720493"/>
    <w:rsid w:val="007253BA"/>
    <w:rsid w:val="00727F09"/>
    <w:rsid w:val="00731985"/>
    <w:rsid w:val="00731997"/>
    <w:rsid w:val="00733468"/>
    <w:rsid w:val="00733E00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810D0"/>
    <w:rsid w:val="0079392C"/>
    <w:rsid w:val="007B3EC5"/>
    <w:rsid w:val="007B4FB8"/>
    <w:rsid w:val="007C2A9C"/>
    <w:rsid w:val="007D010D"/>
    <w:rsid w:val="007D064E"/>
    <w:rsid w:val="007D2B7B"/>
    <w:rsid w:val="007E158C"/>
    <w:rsid w:val="007E16A3"/>
    <w:rsid w:val="007E248C"/>
    <w:rsid w:val="007E7640"/>
    <w:rsid w:val="007F4963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605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97730"/>
    <w:rsid w:val="008A1E9C"/>
    <w:rsid w:val="008A389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695"/>
    <w:rsid w:val="009048C5"/>
    <w:rsid w:val="00913D95"/>
    <w:rsid w:val="00914B3C"/>
    <w:rsid w:val="00920150"/>
    <w:rsid w:val="00921CBD"/>
    <w:rsid w:val="00924FBB"/>
    <w:rsid w:val="00925B23"/>
    <w:rsid w:val="00926E92"/>
    <w:rsid w:val="0092727D"/>
    <w:rsid w:val="00932EBD"/>
    <w:rsid w:val="00936C70"/>
    <w:rsid w:val="00937D61"/>
    <w:rsid w:val="009410C0"/>
    <w:rsid w:val="00941723"/>
    <w:rsid w:val="0094722D"/>
    <w:rsid w:val="009514DC"/>
    <w:rsid w:val="00952FA1"/>
    <w:rsid w:val="0095559E"/>
    <w:rsid w:val="00965D35"/>
    <w:rsid w:val="0096649E"/>
    <w:rsid w:val="0097365F"/>
    <w:rsid w:val="00974D17"/>
    <w:rsid w:val="0098096A"/>
    <w:rsid w:val="00981569"/>
    <w:rsid w:val="00983A5B"/>
    <w:rsid w:val="00985AEA"/>
    <w:rsid w:val="00985BCF"/>
    <w:rsid w:val="00991943"/>
    <w:rsid w:val="009A2720"/>
    <w:rsid w:val="009A50BD"/>
    <w:rsid w:val="009A731A"/>
    <w:rsid w:val="009A7F49"/>
    <w:rsid w:val="009B23E2"/>
    <w:rsid w:val="009B7CEB"/>
    <w:rsid w:val="009C1ECD"/>
    <w:rsid w:val="009C264F"/>
    <w:rsid w:val="009C7240"/>
    <w:rsid w:val="009C7858"/>
    <w:rsid w:val="009E10E5"/>
    <w:rsid w:val="009E618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23D60"/>
    <w:rsid w:val="00A36B9F"/>
    <w:rsid w:val="00A41BC8"/>
    <w:rsid w:val="00A41E1D"/>
    <w:rsid w:val="00A430E6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6788"/>
    <w:rsid w:val="00A871A1"/>
    <w:rsid w:val="00A87378"/>
    <w:rsid w:val="00AB4E17"/>
    <w:rsid w:val="00AB5629"/>
    <w:rsid w:val="00AC0DD1"/>
    <w:rsid w:val="00AC2DD7"/>
    <w:rsid w:val="00AC598B"/>
    <w:rsid w:val="00AC753B"/>
    <w:rsid w:val="00AD5534"/>
    <w:rsid w:val="00AE03E4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AF4F7A"/>
    <w:rsid w:val="00B02E77"/>
    <w:rsid w:val="00B1316E"/>
    <w:rsid w:val="00B1779E"/>
    <w:rsid w:val="00B21100"/>
    <w:rsid w:val="00B22AE7"/>
    <w:rsid w:val="00B23079"/>
    <w:rsid w:val="00B23B9A"/>
    <w:rsid w:val="00B2641C"/>
    <w:rsid w:val="00B336BB"/>
    <w:rsid w:val="00B44CDA"/>
    <w:rsid w:val="00B474F1"/>
    <w:rsid w:val="00B51042"/>
    <w:rsid w:val="00B51C9E"/>
    <w:rsid w:val="00B558B7"/>
    <w:rsid w:val="00B65602"/>
    <w:rsid w:val="00B74A17"/>
    <w:rsid w:val="00B7626B"/>
    <w:rsid w:val="00B8082A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2ADC"/>
    <w:rsid w:val="00BB4133"/>
    <w:rsid w:val="00BB5AC2"/>
    <w:rsid w:val="00BB72B5"/>
    <w:rsid w:val="00BB7E03"/>
    <w:rsid w:val="00BC62D0"/>
    <w:rsid w:val="00BC765A"/>
    <w:rsid w:val="00BD0337"/>
    <w:rsid w:val="00BD1335"/>
    <w:rsid w:val="00BD5CED"/>
    <w:rsid w:val="00BE2475"/>
    <w:rsid w:val="00BE29BD"/>
    <w:rsid w:val="00C016CB"/>
    <w:rsid w:val="00C0217C"/>
    <w:rsid w:val="00C0226F"/>
    <w:rsid w:val="00C03843"/>
    <w:rsid w:val="00C03F3E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75C4A"/>
    <w:rsid w:val="00C77480"/>
    <w:rsid w:val="00C77747"/>
    <w:rsid w:val="00C9202E"/>
    <w:rsid w:val="00C965A0"/>
    <w:rsid w:val="00CA2302"/>
    <w:rsid w:val="00CB5BD6"/>
    <w:rsid w:val="00CB6ABE"/>
    <w:rsid w:val="00CB7583"/>
    <w:rsid w:val="00CC072A"/>
    <w:rsid w:val="00CD2D14"/>
    <w:rsid w:val="00CE12FC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2D7"/>
    <w:rsid w:val="00DD689F"/>
    <w:rsid w:val="00DE4B86"/>
    <w:rsid w:val="00DF211F"/>
    <w:rsid w:val="00E00144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37F22"/>
    <w:rsid w:val="00E50BAC"/>
    <w:rsid w:val="00E557CF"/>
    <w:rsid w:val="00E57161"/>
    <w:rsid w:val="00E6005B"/>
    <w:rsid w:val="00E647CE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E4C"/>
    <w:rsid w:val="00EC193E"/>
    <w:rsid w:val="00EC328F"/>
    <w:rsid w:val="00EE7835"/>
    <w:rsid w:val="00EE791F"/>
    <w:rsid w:val="00EF0BFC"/>
    <w:rsid w:val="00EF36B8"/>
    <w:rsid w:val="00EF56E0"/>
    <w:rsid w:val="00F00294"/>
    <w:rsid w:val="00F00562"/>
    <w:rsid w:val="00F007DF"/>
    <w:rsid w:val="00F0652D"/>
    <w:rsid w:val="00F114E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0E73"/>
    <w:rsid w:val="00F440B0"/>
    <w:rsid w:val="00F45033"/>
    <w:rsid w:val="00F50746"/>
    <w:rsid w:val="00F56119"/>
    <w:rsid w:val="00F57B30"/>
    <w:rsid w:val="00F60A35"/>
    <w:rsid w:val="00F60DAA"/>
    <w:rsid w:val="00F6734C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1B8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D7DEB"/>
    <w:rsid w:val="00FE2F3F"/>
    <w:rsid w:val="00FE6F9D"/>
    <w:rsid w:val="00FE7502"/>
    <w:rsid w:val="00FF1D4E"/>
    <w:rsid w:val="00FF2D25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2022-12-07T12:30:00Z</cp:lastPrinted>
  <dcterms:created xsi:type="dcterms:W3CDTF">2022-12-13T10:38:00Z</dcterms:created>
  <dcterms:modified xsi:type="dcterms:W3CDTF">2022-12-13T12:00:00Z</dcterms:modified>
</cp:coreProperties>
</file>